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4665" w14:textId="77777777" w:rsidR="003456B6" w:rsidRDefault="003456B6" w:rsidP="0034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1E5C77CC" w14:textId="77777777" w:rsidR="003456B6" w:rsidRDefault="003456B6" w:rsidP="0034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№3</w:t>
      </w:r>
    </w:p>
    <w:p w14:paraId="5C6C7E30" w14:textId="77777777" w:rsidR="003456B6" w:rsidRDefault="003456B6" w:rsidP="0034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г.Апшеронск</w:t>
      </w:r>
    </w:p>
    <w:p w14:paraId="4931D04D" w14:textId="77777777" w:rsidR="003456B6" w:rsidRDefault="003456B6" w:rsidP="0034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110426" w14:textId="77777777" w:rsidR="003456B6" w:rsidRDefault="003456B6" w:rsidP="0034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D8E80C" w14:textId="77777777" w:rsidR="003456B6" w:rsidRDefault="003456B6" w:rsidP="00345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564AB75A" w14:textId="6EFBDB90" w:rsidR="003456B6" w:rsidRDefault="00950105" w:rsidP="00345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И.о.д</w:t>
      </w:r>
      <w:r w:rsidR="003456B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56B6">
        <w:rPr>
          <w:rFonts w:ascii="Times New Roman" w:hAnsi="Times New Roman" w:cs="Times New Roman"/>
          <w:sz w:val="28"/>
          <w:szCs w:val="28"/>
        </w:rPr>
        <w:t xml:space="preserve"> МБОУСОШ №3</w:t>
      </w:r>
    </w:p>
    <w:p w14:paraId="0B68CADF" w14:textId="50D59685" w:rsidR="003456B6" w:rsidRDefault="003456B6" w:rsidP="00345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950105">
        <w:rPr>
          <w:rFonts w:ascii="Times New Roman" w:hAnsi="Times New Roman" w:cs="Times New Roman"/>
          <w:sz w:val="28"/>
          <w:szCs w:val="28"/>
        </w:rPr>
        <w:t>А.Н.Лепяхова</w:t>
      </w:r>
    </w:p>
    <w:p w14:paraId="4E3B88F4" w14:textId="77777777" w:rsidR="003456B6" w:rsidRDefault="003456B6" w:rsidP="00345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сентября 2022 год</w:t>
      </w:r>
    </w:p>
    <w:p w14:paraId="5D01DE77" w14:textId="77777777" w:rsidR="003456B6" w:rsidRDefault="003456B6" w:rsidP="00345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C075AA" w14:textId="77777777" w:rsidR="003456B6" w:rsidRDefault="003456B6" w:rsidP="00345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6ECCF5" w14:textId="77777777" w:rsidR="003456B6" w:rsidRDefault="003456B6" w:rsidP="00345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99071" w14:textId="77777777" w:rsidR="003456B6" w:rsidRDefault="003456B6" w:rsidP="00345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73D29" w14:textId="77777777" w:rsidR="003456B6" w:rsidRPr="00B5445C" w:rsidRDefault="003456B6" w:rsidP="00345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5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5921F5E8" w14:textId="77777777" w:rsidR="003456B6" w:rsidRPr="00B5445C" w:rsidRDefault="003456B6" w:rsidP="00345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5C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14:paraId="06E39EF9" w14:textId="77777777" w:rsidR="003456B6" w:rsidRPr="00B5445C" w:rsidRDefault="003456B6" w:rsidP="00345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5C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14:paraId="22727170" w14:textId="77777777" w:rsidR="006A0D0A" w:rsidRDefault="00544B77" w:rsidP="0054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ФГОС</w:t>
      </w:r>
      <w:r w:rsidR="006A0D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НОО</w:t>
      </w:r>
      <w:r w:rsidRPr="00345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-2021 </w:t>
      </w:r>
    </w:p>
    <w:p w14:paraId="10DE40D3" w14:textId="3475B375" w:rsidR="00544B77" w:rsidRDefault="00544B77" w:rsidP="0054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2022/23 учебный год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6473FA3" w14:textId="35080CC2" w:rsidR="00544B77" w:rsidRDefault="00544B77" w:rsidP="0054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МБОУСОШ №3</w:t>
      </w:r>
    </w:p>
    <w:p w14:paraId="60E3EECC" w14:textId="6661124D" w:rsidR="003456B6" w:rsidRDefault="00544B77" w:rsidP="00544B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класс</w:t>
      </w:r>
    </w:p>
    <w:p w14:paraId="234D0145" w14:textId="77777777" w:rsidR="003456B6" w:rsidRDefault="003456B6" w:rsidP="00345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682E4" w14:textId="77777777" w:rsidR="003456B6" w:rsidRDefault="003456B6" w:rsidP="00345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841F7" w14:textId="77777777" w:rsidR="003456B6" w:rsidRDefault="003456B6" w:rsidP="00345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7721B" w14:textId="77777777" w:rsidR="003456B6" w:rsidRDefault="003456B6" w:rsidP="00345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13353" w14:textId="77777777" w:rsidR="003456B6" w:rsidRDefault="003456B6" w:rsidP="00345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9AD5DC" w14:textId="77777777" w:rsidR="003456B6" w:rsidRDefault="003456B6" w:rsidP="00345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0B498B" w14:textId="77777777" w:rsidR="003456B6" w:rsidRDefault="003456B6" w:rsidP="00345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10D45" w14:textId="77777777" w:rsidR="003456B6" w:rsidRDefault="003456B6" w:rsidP="00345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6FD9D" w14:textId="77777777" w:rsidR="003456B6" w:rsidRDefault="003456B6" w:rsidP="00345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AC3917" w14:textId="77777777" w:rsidR="003456B6" w:rsidRDefault="003456B6" w:rsidP="00345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70504" w14:textId="77777777" w:rsidR="003456B6" w:rsidRDefault="003456B6" w:rsidP="00345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8463D" w14:textId="77777777" w:rsidR="003456B6" w:rsidRDefault="003456B6" w:rsidP="00345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B7F8F" w14:textId="77777777" w:rsidR="003456B6" w:rsidRDefault="003456B6" w:rsidP="00345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94BEB" w14:textId="77777777" w:rsidR="003456B6" w:rsidRDefault="003456B6" w:rsidP="00345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24E57" w14:textId="77777777" w:rsidR="003456B6" w:rsidRDefault="003456B6" w:rsidP="00345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41C85" w14:textId="0CC214AC" w:rsidR="003456B6" w:rsidRPr="00233488" w:rsidRDefault="006A0D0A" w:rsidP="003456B6">
      <w:pPr>
        <w:pStyle w:val="Default"/>
        <w:jc w:val="center"/>
        <w:rPr>
          <w:sz w:val="28"/>
          <w:szCs w:val="28"/>
        </w:rPr>
      </w:pPr>
      <w:bookmarkStart w:id="0" w:name="_Hlk114688801"/>
      <w:r>
        <w:rPr>
          <w:b/>
          <w:bCs/>
          <w:sz w:val="28"/>
          <w:szCs w:val="28"/>
        </w:rPr>
        <w:lastRenderedPageBreak/>
        <w:t>Пояснительная записка</w:t>
      </w:r>
    </w:p>
    <w:p w14:paraId="692A424F" w14:textId="77777777" w:rsidR="006A0D0A" w:rsidRDefault="006A0D0A" w:rsidP="003456B6">
      <w:pPr>
        <w:pStyle w:val="Default"/>
        <w:jc w:val="center"/>
        <w:rPr>
          <w:b/>
          <w:bCs/>
          <w:sz w:val="28"/>
          <w:szCs w:val="28"/>
        </w:rPr>
      </w:pPr>
    </w:p>
    <w:p w14:paraId="6F270E01" w14:textId="40E362F0" w:rsidR="003456B6" w:rsidRPr="00233488" w:rsidRDefault="006A0D0A" w:rsidP="003456B6">
      <w:pPr>
        <w:pStyle w:val="Default"/>
        <w:jc w:val="center"/>
        <w:rPr>
          <w:sz w:val="28"/>
          <w:szCs w:val="28"/>
        </w:rPr>
      </w:pPr>
      <w:r w:rsidRPr="006A0D0A">
        <w:rPr>
          <w:sz w:val="28"/>
          <w:szCs w:val="28"/>
        </w:rPr>
        <w:t>В 2022-2023 учебном году план внеурочной деятельности</w:t>
      </w:r>
      <w:r w:rsidR="00A32DF3">
        <w:rPr>
          <w:sz w:val="28"/>
          <w:szCs w:val="28"/>
        </w:rPr>
        <w:t xml:space="preserve"> ФГОС НОО-2021</w:t>
      </w:r>
      <w:r w:rsidRPr="006A0D0A">
        <w:rPr>
          <w:sz w:val="28"/>
          <w:szCs w:val="28"/>
        </w:rPr>
        <w:t xml:space="preserve"> МБОУСОШ №3 </w:t>
      </w:r>
      <w:r w:rsidR="003456B6" w:rsidRPr="006A0D0A">
        <w:rPr>
          <w:sz w:val="28"/>
          <w:szCs w:val="28"/>
        </w:rPr>
        <w:t xml:space="preserve">составлен на основании </w:t>
      </w:r>
      <w:r w:rsidR="00C06DFC">
        <w:rPr>
          <w:sz w:val="28"/>
          <w:szCs w:val="28"/>
        </w:rPr>
        <w:t xml:space="preserve">федеральных </w:t>
      </w:r>
      <w:r w:rsidR="003456B6" w:rsidRPr="006A0D0A">
        <w:rPr>
          <w:sz w:val="28"/>
          <w:szCs w:val="28"/>
        </w:rPr>
        <w:t>нормативных документов</w:t>
      </w:r>
      <w:r w:rsidR="003456B6" w:rsidRPr="00233488">
        <w:rPr>
          <w:b/>
          <w:bCs/>
          <w:sz w:val="28"/>
          <w:szCs w:val="28"/>
        </w:rPr>
        <w:t>:</w:t>
      </w:r>
    </w:p>
    <w:p w14:paraId="48512796" w14:textId="39147734" w:rsidR="003456B6" w:rsidRDefault="003456B6" w:rsidP="00C06DFC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bookmarkStart w:id="1" w:name="_Hlk114688897"/>
      <w:bookmarkEnd w:id="0"/>
      <w:r w:rsidRPr="00233488">
        <w:rPr>
          <w:sz w:val="28"/>
          <w:szCs w:val="28"/>
        </w:rPr>
        <w:t>Федеральный Закон от 29.12.2012 273-ФЗ «Об образовании в Российской Федерации»</w:t>
      </w:r>
      <w:r w:rsidR="00C06DFC">
        <w:rPr>
          <w:sz w:val="28"/>
          <w:szCs w:val="28"/>
        </w:rPr>
        <w:t>;</w:t>
      </w:r>
    </w:p>
    <w:bookmarkEnd w:id="1"/>
    <w:p w14:paraId="7E678ED4" w14:textId="3024C56B" w:rsidR="00C06DFC" w:rsidRDefault="00C06DFC" w:rsidP="00C06DFC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 (далее – ФГОС НОО 0 2021);</w:t>
      </w:r>
    </w:p>
    <w:p w14:paraId="0DB679EF" w14:textId="0AC1C5FF" w:rsidR="00C06DFC" w:rsidRDefault="001C3C36" w:rsidP="00C06DFC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bookmarkStart w:id="2" w:name="_Hlk114689399"/>
      <w:r>
        <w:rPr>
          <w:sz w:val="28"/>
          <w:szCs w:val="28"/>
        </w:rPr>
        <w:t>Постановление главного государственного санитарного врача РФ от 28 сентября 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СП 2.4.3648-20);</w:t>
      </w:r>
    </w:p>
    <w:p w14:paraId="46D589A6" w14:textId="5495EC69" w:rsidR="001C3C36" w:rsidRDefault="001C3C36" w:rsidP="00C06DFC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28 января 2021г. №2 Об утверждении санитарных правил и норм СанПиН 1.2.3685-21 «Гигиенические нормативы и требования к обеспечению безопасности и (или)</w:t>
      </w:r>
      <w:r w:rsidR="00435E34">
        <w:rPr>
          <w:sz w:val="28"/>
          <w:szCs w:val="28"/>
        </w:rPr>
        <w:t>безвредности для человека факторов среды обитания» (далее – СанПиН 1.2.3685-21).</w:t>
      </w:r>
      <w:bookmarkEnd w:id="2"/>
    </w:p>
    <w:p w14:paraId="169B6B9D" w14:textId="58CD3F30" w:rsidR="00435E34" w:rsidRDefault="00435E34" w:rsidP="00435E34">
      <w:pPr>
        <w:pStyle w:val="Default"/>
        <w:spacing w:after="2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12 Закона МБОУСОШ №3 разработано ООП в соответствии с ФГОС с учетом соответствующих примерных ООП, одобренных федеральным учебно-методическим объединением по общему образованию (далее – ФУМО)</w:t>
      </w:r>
      <w:r w:rsidR="00833D29">
        <w:rPr>
          <w:sz w:val="28"/>
          <w:szCs w:val="28"/>
        </w:rPr>
        <w:t>:</w:t>
      </w:r>
    </w:p>
    <w:p w14:paraId="1644F77F" w14:textId="0F39BEB6" w:rsidR="00833D29" w:rsidRDefault="00833D29" w:rsidP="00435E34">
      <w:pPr>
        <w:pStyle w:val="Default"/>
        <w:spacing w:after="2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примерная ООП начального общего образования, протокол ФУМО от 18 марта 2022 г. № 1/22 (далее – ПООП НОО-2022);</w:t>
      </w:r>
    </w:p>
    <w:p w14:paraId="355608E3" w14:textId="78270675" w:rsidR="00833D29" w:rsidRDefault="00833D29" w:rsidP="00435E34">
      <w:pPr>
        <w:pStyle w:val="Default"/>
        <w:spacing w:after="27"/>
        <w:ind w:left="360"/>
        <w:jc w:val="both"/>
        <w:rPr>
          <w:sz w:val="28"/>
          <w:szCs w:val="28"/>
        </w:rPr>
      </w:pPr>
      <w:bookmarkStart w:id="3" w:name="_Hlk114689455"/>
      <w:r>
        <w:rPr>
          <w:sz w:val="28"/>
          <w:szCs w:val="28"/>
        </w:rPr>
        <w:t>- рабочая программа воспитания МБОУСОШ №3;</w:t>
      </w:r>
    </w:p>
    <w:bookmarkEnd w:id="3"/>
    <w:p w14:paraId="115F71A2" w14:textId="77777777" w:rsidR="00833D29" w:rsidRDefault="003456B6" w:rsidP="003456B6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6. Устав </w:t>
      </w:r>
      <w:r>
        <w:rPr>
          <w:sz w:val="28"/>
          <w:szCs w:val="28"/>
        </w:rPr>
        <w:t>МБОУСОШ №3</w:t>
      </w:r>
      <w:r w:rsidR="00833D29">
        <w:rPr>
          <w:sz w:val="28"/>
          <w:szCs w:val="28"/>
        </w:rPr>
        <w:t>.</w:t>
      </w:r>
    </w:p>
    <w:p w14:paraId="5EA1EBF2" w14:textId="77777777" w:rsidR="00833D29" w:rsidRDefault="00833D29" w:rsidP="003456B6">
      <w:pPr>
        <w:pStyle w:val="Default"/>
        <w:jc w:val="both"/>
        <w:rPr>
          <w:sz w:val="28"/>
          <w:szCs w:val="28"/>
        </w:rPr>
      </w:pPr>
    </w:p>
    <w:p w14:paraId="42D57D7E" w14:textId="23700BDD" w:rsidR="00CF4CEA" w:rsidRDefault="00833D29" w:rsidP="003456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14FE">
        <w:rPr>
          <w:sz w:val="28"/>
          <w:szCs w:val="28"/>
        </w:rPr>
        <w:t>В</w:t>
      </w:r>
      <w:r w:rsidR="000E14FE" w:rsidRPr="00233488">
        <w:rPr>
          <w:sz w:val="28"/>
          <w:szCs w:val="28"/>
        </w:rPr>
        <w:t>неурочн</w:t>
      </w:r>
      <w:r w:rsidR="000E14FE">
        <w:rPr>
          <w:sz w:val="28"/>
          <w:szCs w:val="28"/>
        </w:rPr>
        <w:t>ая</w:t>
      </w:r>
      <w:r w:rsidR="000E14FE" w:rsidRPr="00233488">
        <w:rPr>
          <w:sz w:val="28"/>
          <w:szCs w:val="28"/>
        </w:rPr>
        <w:t xml:space="preserve"> деятельность при реализации ФГОС</w:t>
      </w:r>
      <w:r w:rsidR="00D76230">
        <w:rPr>
          <w:sz w:val="28"/>
          <w:szCs w:val="28"/>
        </w:rPr>
        <w:t>-2021</w:t>
      </w:r>
      <w:r w:rsidR="000E14FE" w:rsidRPr="00233488">
        <w:rPr>
          <w:sz w:val="28"/>
          <w:szCs w:val="28"/>
        </w:rPr>
        <w:t xml:space="preserve"> начального общего образования </w:t>
      </w:r>
      <w:r w:rsidR="00AC6E5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разработан</w:t>
      </w:r>
      <w:r w:rsidR="00BB4C67">
        <w:rPr>
          <w:sz w:val="28"/>
          <w:szCs w:val="28"/>
        </w:rPr>
        <w:t>а</w:t>
      </w:r>
      <w:r>
        <w:rPr>
          <w:sz w:val="28"/>
          <w:szCs w:val="28"/>
        </w:rPr>
        <w:t xml:space="preserve"> с учетом региональных, национальных и этнокультурных</w:t>
      </w:r>
      <w:r w:rsidR="00CF4CEA">
        <w:rPr>
          <w:sz w:val="28"/>
          <w:szCs w:val="28"/>
        </w:rPr>
        <w:t xml:space="preserve"> потребностей народов Российской Федерации и направлен</w:t>
      </w:r>
      <w:r w:rsidR="00BB4C67">
        <w:rPr>
          <w:sz w:val="28"/>
          <w:szCs w:val="28"/>
        </w:rPr>
        <w:t>а</w:t>
      </w:r>
      <w:r w:rsidR="00CF4CEA">
        <w:rPr>
          <w:sz w:val="28"/>
          <w:szCs w:val="28"/>
        </w:rPr>
        <w:t xml:space="preserve"> на обеспечение:</w:t>
      </w:r>
    </w:p>
    <w:p w14:paraId="0B817A7F" w14:textId="388C2C05" w:rsidR="00CF4CEA" w:rsidRDefault="00CF4CEA" w:rsidP="003456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реализации бесплатного образования на уровнях </w:t>
      </w:r>
      <w:r w:rsidR="000E14FE">
        <w:rPr>
          <w:sz w:val="28"/>
          <w:szCs w:val="28"/>
        </w:rPr>
        <w:t xml:space="preserve">начального </w:t>
      </w:r>
      <w:r>
        <w:rPr>
          <w:sz w:val="28"/>
          <w:szCs w:val="28"/>
        </w:rPr>
        <w:t>общего образования в объеме основной образовательной программы, предусматривающей изучение обязательных учебных предметов, входящих в учебный план;</w:t>
      </w:r>
    </w:p>
    <w:p w14:paraId="4E4880ED" w14:textId="2B186BFB" w:rsidR="003456B6" w:rsidRDefault="00CF4CEA" w:rsidP="003456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государственных гарантий по соответствующему финансированию </w:t>
      </w:r>
      <w:r w:rsidR="000E14FE">
        <w:rPr>
          <w:sz w:val="28"/>
          <w:szCs w:val="28"/>
        </w:rPr>
        <w:t>начальной общей образовательной</w:t>
      </w:r>
      <w:r>
        <w:rPr>
          <w:sz w:val="28"/>
          <w:szCs w:val="28"/>
        </w:rPr>
        <w:t xml:space="preserve"> программы, реализуемой через урочную и внеурочную деятельность.</w:t>
      </w:r>
    </w:p>
    <w:p w14:paraId="4E86E654" w14:textId="4F31E149" w:rsidR="003456B6" w:rsidRPr="00233488" w:rsidRDefault="00AC6E5D" w:rsidP="003456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обеспечения индивидуальных потребностей обучающихся</w:t>
      </w:r>
      <w:r w:rsidR="000E14FE">
        <w:rPr>
          <w:sz w:val="28"/>
          <w:szCs w:val="28"/>
        </w:rPr>
        <w:t xml:space="preserve"> в плане внеурочной деятельности начального общего образования</w:t>
      </w:r>
      <w:r w:rsidR="00D76230">
        <w:rPr>
          <w:sz w:val="28"/>
          <w:szCs w:val="28"/>
        </w:rPr>
        <w:t xml:space="preserve"> ФГОС-2021</w:t>
      </w:r>
      <w:r w:rsidR="000E14FE">
        <w:rPr>
          <w:sz w:val="28"/>
          <w:szCs w:val="28"/>
        </w:rPr>
        <w:t xml:space="preserve"> учитываются интересы обучающихся.</w:t>
      </w:r>
      <w:r>
        <w:rPr>
          <w:sz w:val="28"/>
          <w:szCs w:val="28"/>
        </w:rPr>
        <w:t xml:space="preserve"> </w:t>
      </w:r>
    </w:p>
    <w:p w14:paraId="283F0360" w14:textId="5B1DB221" w:rsidR="003456B6" w:rsidRPr="00233488" w:rsidRDefault="000E14FE" w:rsidP="003456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456B6" w:rsidRPr="00233488">
        <w:rPr>
          <w:sz w:val="28"/>
          <w:szCs w:val="28"/>
        </w:rPr>
        <w:t>Под внеурочной деятельностью при реализации ФГОС</w:t>
      </w:r>
      <w:r w:rsidR="00916277">
        <w:rPr>
          <w:sz w:val="28"/>
          <w:szCs w:val="28"/>
        </w:rPr>
        <w:t>-2021</w:t>
      </w:r>
      <w:r w:rsidR="003456B6" w:rsidRPr="00233488">
        <w:rPr>
          <w:sz w:val="28"/>
          <w:szCs w:val="28"/>
        </w:rPr>
        <w:t xml:space="preserve"> начального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 </w:t>
      </w:r>
    </w:p>
    <w:p w14:paraId="14715212" w14:textId="77777777" w:rsidR="003456B6" w:rsidRPr="00233488" w:rsidRDefault="003456B6" w:rsidP="003456B6">
      <w:pPr>
        <w:pStyle w:val="Default"/>
        <w:rPr>
          <w:sz w:val="28"/>
          <w:szCs w:val="28"/>
        </w:rPr>
      </w:pPr>
      <w:r w:rsidRPr="00233488">
        <w:rPr>
          <w:b/>
          <w:bCs/>
          <w:sz w:val="28"/>
          <w:szCs w:val="28"/>
        </w:rPr>
        <w:t xml:space="preserve">Цели внеурочной деятельности: </w:t>
      </w:r>
    </w:p>
    <w:p w14:paraId="5A6627FF" w14:textId="77777777" w:rsidR="003456B6" w:rsidRPr="00233488" w:rsidRDefault="003456B6" w:rsidP="003456B6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> создание условий для достижения обучающимися необходимого для жизни в обществе социального опыта и формирования принимаемой обществом системы</w:t>
      </w:r>
      <w:r>
        <w:rPr>
          <w:sz w:val="28"/>
          <w:szCs w:val="28"/>
        </w:rPr>
        <w:t xml:space="preserve"> духовно-нравственных</w:t>
      </w:r>
      <w:r w:rsidRPr="00233488">
        <w:rPr>
          <w:sz w:val="28"/>
          <w:szCs w:val="28"/>
        </w:rPr>
        <w:t xml:space="preserve"> ценностей; </w:t>
      </w:r>
    </w:p>
    <w:p w14:paraId="1C1948F7" w14:textId="77777777" w:rsidR="003456B6" w:rsidRPr="00233488" w:rsidRDefault="003456B6" w:rsidP="003456B6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создание условий для многогранного развития и социализации каждого обучающегося в свободное от учёбы время; </w:t>
      </w:r>
    </w:p>
    <w:p w14:paraId="1110F1B7" w14:textId="77777777" w:rsidR="003456B6" w:rsidRPr="00233488" w:rsidRDefault="003456B6" w:rsidP="003456B6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14:paraId="5215C5FB" w14:textId="77777777" w:rsidR="003456B6" w:rsidRPr="00233488" w:rsidRDefault="003456B6" w:rsidP="003456B6">
      <w:pPr>
        <w:pStyle w:val="Default"/>
        <w:rPr>
          <w:sz w:val="28"/>
          <w:szCs w:val="28"/>
        </w:rPr>
      </w:pPr>
      <w:r w:rsidRPr="00233488">
        <w:rPr>
          <w:b/>
          <w:bCs/>
          <w:sz w:val="28"/>
          <w:szCs w:val="28"/>
        </w:rPr>
        <w:t xml:space="preserve">Основные задачи внеурочной деятельности: </w:t>
      </w:r>
    </w:p>
    <w:p w14:paraId="2859197C" w14:textId="77777777" w:rsidR="003456B6" w:rsidRPr="00233488" w:rsidRDefault="003456B6" w:rsidP="003456B6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Организация общественно-полезной и досуговой деятельности обучающихся в тесном взаимодействии с социумом. </w:t>
      </w:r>
    </w:p>
    <w:p w14:paraId="7D3361B7" w14:textId="77777777" w:rsidR="003456B6" w:rsidRPr="00233488" w:rsidRDefault="003456B6" w:rsidP="003456B6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Выявление интересов, склонностей, возможностей обучающихся, включение их в разностороннюю внеурочную деятельность. </w:t>
      </w:r>
    </w:p>
    <w:p w14:paraId="3738A81C" w14:textId="77777777" w:rsidR="003456B6" w:rsidRPr="00233488" w:rsidRDefault="003456B6" w:rsidP="003456B6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Создание условий для реализации универсальных учебных действий. </w:t>
      </w:r>
    </w:p>
    <w:p w14:paraId="1396131D" w14:textId="77777777" w:rsidR="003456B6" w:rsidRPr="00233488" w:rsidRDefault="003456B6" w:rsidP="003456B6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Развитие навыков организации и осуществления сотрудничества с педагогами, сверстниками, родителями, старшими детьми в решении общих проблем. </w:t>
      </w:r>
    </w:p>
    <w:p w14:paraId="7F680A4F" w14:textId="77777777" w:rsidR="003456B6" w:rsidRPr="00233488" w:rsidRDefault="003456B6" w:rsidP="003456B6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Развитие позитивного к базовым общественным ценностям (человек, семья, Отечество, природа, мир, знания, труд, культура) для формирования здорового образа жизни. </w:t>
      </w:r>
    </w:p>
    <w:p w14:paraId="5560838A" w14:textId="77777777" w:rsidR="003456B6" w:rsidRDefault="003456B6" w:rsidP="003456B6">
      <w:pPr>
        <w:pStyle w:val="Default"/>
        <w:jc w:val="both"/>
        <w:rPr>
          <w:sz w:val="28"/>
          <w:szCs w:val="28"/>
        </w:rPr>
      </w:pPr>
      <w:bookmarkStart w:id="4" w:name="_Hlk111145840"/>
      <w:r w:rsidRPr="00233488">
        <w:rPr>
          <w:sz w:val="28"/>
          <w:szCs w:val="28"/>
        </w:rPr>
        <w:t> Организация информационной поддержки обучающихся.</w:t>
      </w:r>
    </w:p>
    <w:bookmarkEnd w:id="4"/>
    <w:p w14:paraId="72A3354C" w14:textId="77777777" w:rsidR="003456B6" w:rsidRDefault="003456B6" w:rsidP="003456B6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</w:t>
      </w:r>
      <w:r>
        <w:rPr>
          <w:sz w:val="28"/>
          <w:szCs w:val="28"/>
        </w:rPr>
        <w:t>Воспитание и развитие духовно-нравственных качеств личности и патриотического сознания ребенка.</w:t>
      </w:r>
    </w:p>
    <w:p w14:paraId="7A40A196" w14:textId="77777777" w:rsidR="003456B6" w:rsidRPr="00233488" w:rsidRDefault="003456B6" w:rsidP="003456B6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 Усиление психолого-педагогического влияния на жизнь обучающихся в свободное от учебы время. </w:t>
      </w:r>
    </w:p>
    <w:p w14:paraId="1C83F6CC" w14:textId="77777777" w:rsidR="003456B6" w:rsidRPr="00233488" w:rsidRDefault="003456B6" w:rsidP="003456B6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Кроме того, </w:t>
      </w:r>
      <w:r w:rsidRPr="00233488">
        <w:rPr>
          <w:b/>
          <w:bCs/>
          <w:sz w:val="28"/>
          <w:szCs w:val="28"/>
        </w:rPr>
        <w:t xml:space="preserve">внеурочная деятельность в начальной школе </w:t>
      </w:r>
      <w:r w:rsidRPr="00233488">
        <w:rPr>
          <w:sz w:val="28"/>
          <w:szCs w:val="28"/>
        </w:rPr>
        <w:t xml:space="preserve">позволяет решить еще целый ряд очень важных </w:t>
      </w:r>
      <w:r w:rsidRPr="00233488">
        <w:rPr>
          <w:b/>
          <w:bCs/>
          <w:sz w:val="28"/>
          <w:szCs w:val="28"/>
        </w:rPr>
        <w:t>задач</w:t>
      </w:r>
      <w:r w:rsidRPr="00233488">
        <w:rPr>
          <w:sz w:val="28"/>
          <w:szCs w:val="28"/>
        </w:rPr>
        <w:t xml:space="preserve">: </w:t>
      </w:r>
    </w:p>
    <w:p w14:paraId="0D9FBAF7" w14:textId="77777777" w:rsidR="003456B6" w:rsidRPr="00233488" w:rsidRDefault="003456B6" w:rsidP="003456B6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- обеспечить благоприятную адаптацию ребенка в школе; </w:t>
      </w:r>
    </w:p>
    <w:p w14:paraId="43D45AD0" w14:textId="77777777" w:rsidR="003456B6" w:rsidRPr="00233488" w:rsidRDefault="003456B6" w:rsidP="003456B6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- оптимизировать учебную нагрузку обучающихся; </w:t>
      </w:r>
    </w:p>
    <w:p w14:paraId="44ACC989" w14:textId="77777777" w:rsidR="003456B6" w:rsidRPr="00233488" w:rsidRDefault="003456B6" w:rsidP="003456B6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- улучшить условия для развития ребенка; </w:t>
      </w:r>
    </w:p>
    <w:p w14:paraId="33BC5CCB" w14:textId="77777777" w:rsidR="003456B6" w:rsidRPr="00233488" w:rsidRDefault="003456B6" w:rsidP="003456B6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- учесть возрастные и индивидуальные особенности обучающихся. </w:t>
      </w:r>
    </w:p>
    <w:p w14:paraId="5C40B149" w14:textId="77777777" w:rsidR="003456B6" w:rsidRPr="00233488" w:rsidRDefault="003456B6" w:rsidP="003456B6">
      <w:pPr>
        <w:pStyle w:val="Default"/>
        <w:rPr>
          <w:sz w:val="28"/>
          <w:szCs w:val="28"/>
        </w:rPr>
      </w:pPr>
      <w:r w:rsidRPr="00233488">
        <w:rPr>
          <w:b/>
          <w:bCs/>
          <w:sz w:val="28"/>
          <w:szCs w:val="28"/>
        </w:rPr>
        <w:t xml:space="preserve">Основные принципы организации внеурочной деятельности: </w:t>
      </w:r>
    </w:p>
    <w:p w14:paraId="38DE19AF" w14:textId="77777777" w:rsidR="003456B6" w:rsidRPr="00233488" w:rsidRDefault="003456B6" w:rsidP="003456B6">
      <w:pPr>
        <w:pStyle w:val="Default"/>
        <w:spacing w:after="9"/>
        <w:rPr>
          <w:sz w:val="28"/>
          <w:szCs w:val="28"/>
        </w:rPr>
      </w:pPr>
      <w:r w:rsidRPr="00233488">
        <w:rPr>
          <w:sz w:val="28"/>
          <w:szCs w:val="28"/>
        </w:rPr>
        <w:t xml:space="preserve"> соответствие возрастным особенностям обучающихся; </w:t>
      </w:r>
    </w:p>
    <w:p w14:paraId="3B8C1216" w14:textId="77777777" w:rsidR="003456B6" w:rsidRPr="00233488" w:rsidRDefault="003456B6" w:rsidP="003456B6">
      <w:pPr>
        <w:pStyle w:val="Default"/>
        <w:spacing w:after="9"/>
        <w:rPr>
          <w:sz w:val="28"/>
          <w:szCs w:val="28"/>
        </w:rPr>
      </w:pPr>
      <w:r w:rsidRPr="00233488">
        <w:rPr>
          <w:sz w:val="28"/>
          <w:szCs w:val="28"/>
        </w:rPr>
        <w:t xml:space="preserve"> преемственность с технологиями учебной деятельности; </w:t>
      </w:r>
    </w:p>
    <w:p w14:paraId="079EA2B9" w14:textId="77777777" w:rsidR="003456B6" w:rsidRPr="00233488" w:rsidRDefault="003456B6" w:rsidP="003456B6">
      <w:pPr>
        <w:pStyle w:val="Default"/>
        <w:spacing w:after="9"/>
        <w:rPr>
          <w:sz w:val="28"/>
          <w:szCs w:val="28"/>
        </w:rPr>
      </w:pPr>
      <w:r w:rsidRPr="00233488">
        <w:rPr>
          <w:sz w:val="28"/>
          <w:szCs w:val="28"/>
        </w:rPr>
        <w:lastRenderedPageBreak/>
        <w:t xml:space="preserve"> опора на традиции и положительный опыт организации внеурочной деятельности в школе; </w:t>
      </w:r>
    </w:p>
    <w:p w14:paraId="6BD546AE" w14:textId="77777777" w:rsidR="003456B6" w:rsidRPr="00233488" w:rsidRDefault="003456B6" w:rsidP="003456B6">
      <w:pPr>
        <w:pStyle w:val="Default"/>
        <w:spacing w:after="9"/>
        <w:rPr>
          <w:sz w:val="28"/>
          <w:szCs w:val="28"/>
        </w:rPr>
      </w:pPr>
      <w:r w:rsidRPr="00233488">
        <w:rPr>
          <w:sz w:val="28"/>
          <w:szCs w:val="28"/>
        </w:rPr>
        <w:t xml:space="preserve"> опора на ценности воспитательной системы школы; </w:t>
      </w:r>
    </w:p>
    <w:p w14:paraId="7005793E" w14:textId="77777777" w:rsidR="003456B6" w:rsidRPr="00233488" w:rsidRDefault="003456B6" w:rsidP="003456B6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 свободный выбор на основе личных интересов и склонностей ребенка. </w:t>
      </w:r>
    </w:p>
    <w:p w14:paraId="1D093F6E" w14:textId="77777777" w:rsidR="003456B6" w:rsidRPr="00233488" w:rsidRDefault="003456B6" w:rsidP="003456B6">
      <w:pPr>
        <w:pStyle w:val="Default"/>
        <w:rPr>
          <w:sz w:val="28"/>
          <w:szCs w:val="28"/>
        </w:rPr>
      </w:pPr>
      <w:r w:rsidRPr="00233488">
        <w:rPr>
          <w:b/>
          <w:bCs/>
          <w:sz w:val="28"/>
          <w:szCs w:val="28"/>
        </w:rPr>
        <w:t xml:space="preserve">Результат внеурочной деятельности - </w:t>
      </w:r>
    </w:p>
    <w:p w14:paraId="06D314D7" w14:textId="77777777" w:rsidR="003456B6" w:rsidRPr="00233488" w:rsidRDefault="003456B6" w:rsidP="003456B6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итог участия школьника в деятельности (получение предметных знаний, знаний о себе и окружающих, опыта самостоятельного действия). </w:t>
      </w:r>
    </w:p>
    <w:p w14:paraId="6AD32038" w14:textId="77777777" w:rsidR="003456B6" w:rsidRPr="00233488" w:rsidRDefault="003456B6" w:rsidP="003456B6">
      <w:pPr>
        <w:pStyle w:val="Default"/>
        <w:rPr>
          <w:sz w:val="28"/>
          <w:szCs w:val="28"/>
        </w:rPr>
      </w:pPr>
      <w:r w:rsidRPr="00233488">
        <w:rPr>
          <w:b/>
          <w:bCs/>
          <w:i/>
          <w:iCs/>
          <w:sz w:val="28"/>
          <w:szCs w:val="28"/>
        </w:rPr>
        <w:t xml:space="preserve">Первый уровень результатов </w:t>
      </w:r>
      <w:r w:rsidRPr="00233488">
        <w:rPr>
          <w:sz w:val="28"/>
          <w:szCs w:val="28"/>
        </w:rPr>
        <w:t xml:space="preserve">– приобретение школьником социальных знаний, первичной реальности и повседневной жизни.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 </w:t>
      </w:r>
    </w:p>
    <w:p w14:paraId="4087F350" w14:textId="77777777" w:rsidR="003456B6" w:rsidRPr="00233488" w:rsidRDefault="003456B6" w:rsidP="003456B6">
      <w:pPr>
        <w:pStyle w:val="Default"/>
        <w:rPr>
          <w:sz w:val="28"/>
          <w:szCs w:val="28"/>
        </w:rPr>
      </w:pPr>
      <w:r w:rsidRPr="00233488">
        <w:rPr>
          <w:b/>
          <w:bCs/>
          <w:i/>
          <w:iCs/>
          <w:sz w:val="28"/>
          <w:szCs w:val="28"/>
        </w:rPr>
        <w:t xml:space="preserve">Второй уровень результатов </w:t>
      </w:r>
      <w:r w:rsidRPr="00233488">
        <w:rPr>
          <w:sz w:val="28"/>
          <w:szCs w:val="28"/>
        </w:rPr>
        <w:t xml:space="preserve"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среде. </w:t>
      </w:r>
    </w:p>
    <w:p w14:paraId="3A8E1E5A" w14:textId="77777777" w:rsidR="003456B6" w:rsidRPr="00233488" w:rsidRDefault="003456B6" w:rsidP="003456B6">
      <w:pPr>
        <w:pStyle w:val="Default"/>
        <w:rPr>
          <w:sz w:val="28"/>
          <w:szCs w:val="28"/>
        </w:rPr>
      </w:pPr>
      <w:r w:rsidRPr="00233488">
        <w:rPr>
          <w:b/>
          <w:bCs/>
          <w:i/>
          <w:iCs/>
          <w:sz w:val="28"/>
          <w:szCs w:val="28"/>
        </w:rPr>
        <w:t xml:space="preserve">Третий уровень результатов </w:t>
      </w:r>
      <w:r w:rsidRPr="00233488">
        <w:rPr>
          <w:sz w:val="28"/>
          <w:szCs w:val="28"/>
        </w:rPr>
        <w:t xml:space="preserve">– получение школьником опыта самостоятельного общественного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</w:t>
      </w:r>
    </w:p>
    <w:p w14:paraId="792F37D0" w14:textId="320DDB74" w:rsidR="003456B6" w:rsidRPr="00E23C21" w:rsidRDefault="003456B6" w:rsidP="0034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ОО внеурочная деятельность организуется на добровольной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основе. Добровольность участия во внеурочной деятельности обеспечивается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обучающегося через возможность выбора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программ курсов внеурочной деятельности. Для 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осознанного выбора в начале учебного года участникам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(обучающимся и их родителям (законным представителям)) целесообразно представить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информацию обо всех предлагаемых основной общеобразовательной организацией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программах курсов внеурочной деятельности, объеме и сроках их реализации, основном содержании, видах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формах деятельности. Осуществленный выбор фиксируется в </w:t>
      </w:r>
      <w:r w:rsidR="00F76EC4" w:rsidRPr="00E23C21"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r w:rsidR="00F76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EC4" w:rsidRPr="00E23C21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несовершеннолетнего,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основании которого формируются группы, осваивающие выбранные программы курсов внеурочной деятельности, ведется журнал внеурочной деятельности.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журнале внеурочной деятельности фиксируется наличие обучающегося на внеурочном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занятии (или его отсутствие).</w:t>
      </w:r>
    </w:p>
    <w:p w14:paraId="237D0D97" w14:textId="77777777" w:rsidR="003456B6" w:rsidRPr="00E23C21" w:rsidRDefault="003456B6" w:rsidP="0034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Отметки за освоение курсов внеурочной деятельности требованиями 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не предусмотрены. Результаты освоения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обучающимися курсов внеурочной деятельности (личностные, метапредметные,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предметные) выявляются в ходе отчетных мероприятий, дискуссий, творческих работ,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отчетов по итогам практик и в других формах, определяемых общеобразовательной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организацией в соответствии с рабочей программой курса внеурочной деятельности. 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становятся основой для рефлексии и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фиксируются в Папке достижений (портфолио)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обучающегося. Обучающийся имеет право изменить свой выбор осваиваемых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курсов внеурочной деятельности в течение учебного года, что фиксируется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соответствующем заявлении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несовершеннолетнего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. Данное заявление является основанием для корректировки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группы, осваивающей соответствующую программу курса внеурочной деятельности.</w:t>
      </w:r>
    </w:p>
    <w:p w14:paraId="0F7F2A68" w14:textId="77777777" w:rsidR="003456B6" w:rsidRPr="00714E34" w:rsidRDefault="003456B6" w:rsidP="0034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Рабочие программы курсов внеурочной деятельности могут быть построены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модульному принципу и реализовываться с применением сетевой формы, </w:t>
      </w: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обучения, а также с использованием дистанционных образовательных технологий.</w:t>
      </w:r>
    </w:p>
    <w:p w14:paraId="1C8A9560" w14:textId="77777777" w:rsidR="003456B6" w:rsidRPr="00E23C21" w:rsidRDefault="003456B6" w:rsidP="0034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Формы внеурочной деятельности предусматривают активность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самостоятельность обучающихся; сочетают индивидуальную и групповую работу;</w:t>
      </w:r>
    </w:p>
    <w:p w14:paraId="0B914331" w14:textId="77777777" w:rsidR="003456B6" w:rsidRPr="00E23C21" w:rsidRDefault="003456B6" w:rsidP="0034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обеспечивают гибкий режим занятий (продолжительность, последовательность),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переменный состав обучающихся, проектную и исследовательскую деятельность (в т.ч.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практики), экскурсии (в музеи, парки, на предприятия и др.), походы, деловые игры и пр.</w:t>
      </w:r>
    </w:p>
    <w:p w14:paraId="5ECB74EF" w14:textId="77777777" w:rsidR="003456B6" w:rsidRPr="00E23C21" w:rsidRDefault="003456B6" w:rsidP="0034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Реализация внеурочной деятельности в сетевой форме.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В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 с использованием сетевой формы могут участвовать</w:t>
      </w:r>
    </w:p>
    <w:p w14:paraId="3E51CF43" w14:textId="77777777" w:rsidR="003456B6" w:rsidRPr="00E23C21" w:rsidRDefault="003456B6" w:rsidP="0034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осуществляющие образовательную деятельность, а также научные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организации, учреждения здравоохранения, организации культуры, физической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и спорта и иные организации, обладающие необходимыми ресурсами. Сетевая 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реализации образовательных программ осуществляется на основе договора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организациями, участвующими в сетевой форме реализации образовательных программ.</w:t>
      </w:r>
    </w:p>
    <w:p w14:paraId="63892065" w14:textId="77777777" w:rsidR="003456B6" w:rsidRPr="00233488" w:rsidRDefault="003456B6" w:rsidP="003456B6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(ФГОС НОО) основная образовательная программа общего образования реализуется, в том числе, и через внеурочную деятельность по основным направлениям развития личности: </w:t>
      </w:r>
    </w:p>
    <w:p w14:paraId="1EACA17A" w14:textId="7220578E" w:rsidR="003456B6" w:rsidRPr="000309C4" w:rsidRDefault="003456B6" w:rsidP="003456B6">
      <w:pPr>
        <w:pStyle w:val="Default"/>
        <w:spacing w:after="31"/>
        <w:jc w:val="both"/>
        <w:rPr>
          <w:b/>
          <w:bCs/>
          <w:sz w:val="28"/>
          <w:szCs w:val="28"/>
        </w:rPr>
      </w:pPr>
      <w:r w:rsidRPr="000309C4">
        <w:rPr>
          <w:b/>
          <w:bCs/>
          <w:sz w:val="28"/>
          <w:szCs w:val="28"/>
        </w:rPr>
        <w:t xml:space="preserve">o </w:t>
      </w:r>
      <w:r w:rsidR="000309C4" w:rsidRPr="000309C4">
        <w:rPr>
          <w:rFonts w:eastAsia="Times New Roman"/>
          <w:b/>
          <w:bCs/>
          <w:sz w:val="28"/>
          <w:szCs w:val="28"/>
          <w:lang w:eastAsia="ru-RU"/>
        </w:rPr>
        <w:t>Информационно-просветительские занятия патриотической, нравственной и экологической направленности «Разговоры о важном»</w:t>
      </w:r>
      <w:r w:rsidRPr="000309C4">
        <w:rPr>
          <w:b/>
          <w:bCs/>
          <w:i/>
          <w:iCs/>
          <w:sz w:val="28"/>
          <w:szCs w:val="28"/>
        </w:rPr>
        <w:t xml:space="preserve">, </w:t>
      </w:r>
    </w:p>
    <w:p w14:paraId="5FBB968A" w14:textId="7E11F3C9" w:rsidR="003456B6" w:rsidRPr="000309C4" w:rsidRDefault="003456B6" w:rsidP="003456B6">
      <w:pPr>
        <w:pStyle w:val="Default"/>
        <w:spacing w:after="31"/>
        <w:jc w:val="both"/>
        <w:rPr>
          <w:b/>
          <w:bCs/>
          <w:sz w:val="28"/>
          <w:szCs w:val="28"/>
        </w:rPr>
      </w:pPr>
      <w:r w:rsidRPr="000309C4">
        <w:rPr>
          <w:b/>
          <w:bCs/>
          <w:sz w:val="28"/>
          <w:szCs w:val="28"/>
        </w:rPr>
        <w:t xml:space="preserve">o </w:t>
      </w:r>
      <w:r w:rsidR="000309C4" w:rsidRPr="000309C4">
        <w:rPr>
          <w:rFonts w:eastAsia="Times New Roman"/>
          <w:b/>
          <w:bCs/>
          <w:sz w:val="28"/>
          <w:szCs w:val="28"/>
          <w:lang w:eastAsia="ru-RU"/>
        </w:rPr>
        <w:t>Занятия по формированию функциональной грамотности обучающихся</w:t>
      </w:r>
      <w:r w:rsidRPr="000309C4">
        <w:rPr>
          <w:b/>
          <w:bCs/>
          <w:i/>
          <w:iCs/>
          <w:sz w:val="28"/>
          <w:szCs w:val="28"/>
        </w:rPr>
        <w:t xml:space="preserve"> </w:t>
      </w:r>
    </w:p>
    <w:p w14:paraId="3A8B2871" w14:textId="723F30E5" w:rsidR="003456B6" w:rsidRPr="00233488" w:rsidRDefault="003456B6" w:rsidP="003456B6">
      <w:pPr>
        <w:pStyle w:val="Default"/>
        <w:spacing w:after="31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o </w:t>
      </w:r>
      <w:r w:rsidR="000309C4" w:rsidRPr="000309C4">
        <w:rPr>
          <w:b/>
          <w:bCs/>
          <w:i/>
          <w:iCs/>
          <w:sz w:val="28"/>
          <w:szCs w:val="28"/>
        </w:rPr>
        <w:t>Занятия, направленные на удовлетворение профориентационных интересов и потребностей обучающихся</w:t>
      </w:r>
      <w:r w:rsidRPr="00233488">
        <w:rPr>
          <w:b/>
          <w:bCs/>
          <w:i/>
          <w:iCs/>
          <w:sz w:val="28"/>
          <w:szCs w:val="28"/>
        </w:rPr>
        <w:t xml:space="preserve">, </w:t>
      </w:r>
    </w:p>
    <w:p w14:paraId="079B37A5" w14:textId="41926E58" w:rsidR="003456B6" w:rsidRPr="00233488" w:rsidRDefault="003456B6" w:rsidP="003456B6">
      <w:pPr>
        <w:pStyle w:val="Default"/>
        <w:spacing w:after="31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o </w:t>
      </w:r>
      <w:r w:rsidR="000309C4" w:rsidRPr="000309C4">
        <w:rPr>
          <w:b/>
          <w:bCs/>
          <w:i/>
          <w:iCs/>
          <w:sz w:val="28"/>
          <w:szCs w:val="28"/>
        </w:rPr>
        <w:t>Занятия, связанные с реализацией особых интеллектуальных и социокультурных потребностей обучающихся</w:t>
      </w:r>
      <w:r w:rsidRPr="00233488">
        <w:rPr>
          <w:b/>
          <w:bCs/>
          <w:i/>
          <w:iCs/>
          <w:sz w:val="28"/>
          <w:szCs w:val="28"/>
        </w:rPr>
        <w:t xml:space="preserve">, </w:t>
      </w:r>
    </w:p>
    <w:p w14:paraId="68B25815" w14:textId="4E493C07" w:rsidR="003456B6" w:rsidRPr="00233488" w:rsidRDefault="003456B6" w:rsidP="003456B6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o </w:t>
      </w:r>
      <w:r w:rsidR="000309C4" w:rsidRPr="000309C4">
        <w:rPr>
          <w:b/>
          <w:bCs/>
          <w:i/>
          <w:iCs/>
          <w:sz w:val="28"/>
          <w:szCs w:val="28"/>
        </w:rPr>
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</w:r>
      <w:r w:rsidRPr="00233488">
        <w:rPr>
          <w:b/>
          <w:bCs/>
          <w:i/>
          <w:iCs/>
          <w:sz w:val="28"/>
          <w:szCs w:val="28"/>
        </w:rPr>
        <w:t xml:space="preserve">. </w:t>
      </w:r>
    </w:p>
    <w:p w14:paraId="1CE9FEBD" w14:textId="77777777" w:rsidR="003456B6" w:rsidRPr="00233488" w:rsidRDefault="003456B6" w:rsidP="003456B6">
      <w:pPr>
        <w:pStyle w:val="Default"/>
        <w:jc w:val="both"/>
        <w:rPr>
          <w:sz w:val="28"/>
          <w:szCs w:val="28"/>
        </w:rPr>
      </w:pPr>
    </w:p>
    <w:p w14:paraId="57DE5BB8" w14:textId="77777777" w:rsidR="003456B6" w:rsidRPr="00233488" w:rsidRDefault="003456B6" w:rsidP="003456B6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</w:t>
      </w:r>
      <w:r w:rsidRPr="00233488">
        <w:rPr>
          <w:sz w:val="28"/>
          <w:szCs w:val="28"/>
        </w:rPr>
        <w:lastRenderedPageBreak/>
        <w:t xml:space="preserve">построения соответствующих образовательных программ. </w:t>
      </w:r>
      <w:r w:rsidRPr="00233488">
        <w:rPr>
          <w:b/>
          <w:bCs/>
          <w:sz w:val="28"/>
          <w:szCs w:val="28"/>
        </w:rPr>
        <w:t xml:space="preserve"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 </w:t>
      </w:r>
    </w:p>
    <w:p w14:paraId="41BEC441" w14:textId="03255272" w:rsidR="003456B6" w:rsidRPr="00E23C21" w:rsidRDefault="00621FA5" w:rsidP="0034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456B6" w:rsidRPr="00E23C21">
        <w:rPr>
          <w:rFonts w:ascii="Times New Roman" w:hAnsi="Times New Roman" w:cs="Times New Roman"/>
          <w:color w:val="000000"/>
          <w:sz w:val="28"/>
          <w:szCs w:val="28"/>
        </w:rPr>
        <w:t>Минимальное количество обучающихся в группе при проведении занятий внеурочной</w:t>
      </w:r>
      <w:r w:rsidR="00345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6B6" w:rsidRPr="00E23C21">
        <w:rPr>
          <w:rFonts w:ascii="Times New Roman" w:hAnsi="Times New Roman" w:cs="Times New Roman"/>
          <w:color w:val="000000"/>
          <w:sz w:val="28"/>
          <w:szCs w:val="28"/>
        </w:rPr>
        <w:t>деятельности составляет 10 человек.</w:t>
      </w:r>
    </w:p>
    <w:p w14:paraId="4E7BD68B" w14:textId="77777777" w:rsidR="003456B6" w:rsidRPr="00E23C21" w:rsidRDefault="003456B6" w:rsidP="0034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обучающихся на занятии внеурочной деятельности по всем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направлениям - 25 человек.</w:t>
      </w:r>
    </w:p>
    <w:p w14:paraId="7FE25FAB" w14:textId="2C2528DF" w:rsidR="003456B6" w:rsidRPr="00AC2F7A" w:rsidRDefault="00621FA5" w:rsidP="0034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456B6" w:rsidRPr="00E23C21">
        <w:rPr>
          <w:rFonts w:ascii="Times New Roman" w:hAnsi="Times New Roman" w:cs="Times New Roman"/>
          <w:color w:val="000000"/>
          <w:sz w:val="28"/>
          <w:szCs w:val="28"/>
        </w:rPr>
        <w:t>Расписание занятий внеурочной деятельности формируется отдельно от расписания уроков</w:t>
      </w:r>
      <w:r w:rsidR="00345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6B6" w:rsidRPr="00E23C21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организации. Продолжительность занятия внеурочной деятельности в составляет</w:t>
      </w:r>
      <w:r w:rsidR="00345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6B6"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35 минут. </w:t>
      </w:r>
      <w:r w:rsidR="003456B6" w:rsidRPr="00AC2F7A">
        <w:rPr>
          <w:rFonts w:ascii="Times New Roman" w:hAnsi="Times New Roman" w:cs="Times New Roman"/>
          <w:sz w:val="28"/>
          <w:szCs w:val="28"/>
        </w:rPr>
        <w:t>В условиях распространения новой коронавирусной инфекции COVID -19 группы формируются из обучающихся одного класса.</w:t>
      </w:r>
    </w:p>
    <w:p w14:paraId="2A7D26C6" w14:textId="1DED0824" w:rsidR="003456B6" w:rsidRPr="00E23C21" w:rsidRDefault="00621FA5" w:rsidP="0034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456B6" w:rsidRPr="00E23C21">
        <w:rPr>
          <w:rFonts w:ascii="Times New Roman" w:hAnsi="Times New Roman" w:cs="Times New Roman"/>
          <w:color w:val="000000"/>
          <w:sz w:val="28"/>
          <w:szCs w:val="28"/>
        </w:rPr>
        <w:t>При разработке и утверждении режима внеурочной деятельности образовательной</w:t>
      </w:r>
      <w:r w:rsidR="00345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6B6"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организации учитываются требования государственных санитарно-эпидемиологических правил и</w:t>
      </w:r>
      <w:r w:rsidR="00345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6B6" w:rsidRPr="00E23C21">
        <w:rPr>
          <w:rFonts w:ascii="Times New Roman" w:hAnsi="Times New Roman" w:cs="Times New Roman"/>
          <w:color w:val="000000"/>
          <w:sz w:val="28"/>
          <w:szCs w:val="28"/>
        </w:rPr>
        <w:t>нормативов.</w:t>
      </w:r>
    </w:p>
    <w:p w14:paraId="1E4532F4" w14:textId="416587DF" w:rsidR="003456B6" w:rsidRPr="00E23C21" w:rsidRDefault="00621FA5" w:rsidP="0034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456B6" w:rsidRPr="00E23C21">
        <w:rPr>
          <w:rFonts w:ascii="Times New Roman" w:hAnsi="Times New Roman" w:cs="Times New Roman"/>
          <w:color w:val="000000"/>
          <w:sz w:val="28"/>
          <w:szCs w:val="28"/>
        </w:rPr>
        <w:t>Учет занятий внеурочной деятельности осуществляется педагогическими работниками,</w:t>
      </w:r>
      <w:r w:rsidR="00345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6B6" w:rsidRPr="00E23C21">
        <w:rPr>
          <w:rFonts w:ascii="Times New Roman" w:hAnsi="Times New Roman" w:cs="Times New Roman"/>
          <w:color w:val="000000"/>
          <w:sz w:val="28"/>
          <w:szCs w:val="28"/>
        </w:rPr>
        <w:t>ведущими занятия в электронных журналах внеурочной деятельности.</w:t>
      </w:r>
    </w:p>
    <w:p w14:paraId="5FC076E2" w14:textId="46A7D78F" w:rsidR="003456B6" w:rsidRPr="00E23C21" w:rsidRDefault="00621FA5" w:rsidP="0034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456B6" w:rsidRPr="00E23C21">
        <w:rPr>
          <w:rFonts w:ascii="Times New Roman" w:hAnsi="Times New Roman" w:cs="Times New Roman"/>
          <w:color w:val="000000"/>
          <w:sz w:val="28"/>
          <w:szCs w:val="28"/>
        </w:rPr>
        <w:t>Текущий контроль за посещением занятий внеурочной деятельности</w:t>
      </w:r>
      <w:r w:rsidR="00345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6B6" w:rsidRPr="00E23C21">
        <w:rPr>
          <w:rFonts w:ascii="Times New Roman" w:hAnsi="Times New Roman" w:cs="Times New Roman"/>
          <w:color w:val="000000"/>
          <w:sz w:val="28"/>
          <w:szCs w:val="28"/>
        </w:rPr>
        <w:t>обучающимися класса осуществляется классным руководителем в соответствии с</w:t>
      </w:r>
      <w:r w:rsidR="00345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6B6" w:rsidRPr="00E23C21">
        <w:rPr>
          <w:rFonts w:ascii="Times New Roman" w:hAnsi="Times New Roman" w:cs="Times New Roman"/>
          <w:color w:val="000000"/>
          <w:sz w:val="28"/>
          <w:szCs w:val="28"/>
        </w:rPr>
        <w:t>должностной инструкцией. Для учащихся, посещающих занятия в организациях</w:t>
      </w:r>
      <w:r w:rsidR="00345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6B6" w:rsidRPr="00E23C21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образования, спортивных школах, музыкальных и художественных</w:t>
      </w:r>
      <w:r w:rsidR="00345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6B6" w:rsidRPr="00E23C21">
        <w:rPr>
          <w:rFonts w:ascii="Times New Roman" w:hAnsi="Times New Roman" w:cs="Times New Roman"/>
          <w:color w:val="000000"/>
          <w:sz w:val="28"/>
          <w:szCs w:val="28"/>
        </w:rPr>
        <w:t>школах, количество часов внеурочной деятельности сокращается (на основании справок,</w:t>
      </w:r>
      <w:r w:rsidR="00345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6B6" w:rsidRPr="00E23C21">
        <w:rPr>
          <w:rFonts w:ascii="Times New Roman" w:hAnsi="Times New Roman" w:cs="Times New Roman"/>
          <w:color w:val="000000"/>
          <w:sz w:val="28"/>
          <w:szCs w:val="28"/>
        </w:rPr>
        <w:t>указанных организации, предоставленных родителями, заявлений родителей).</w:t>
      </w:r>
    </w:p>
    <w:p w14:paraId="759D9770" w14:textId="4C216A86" w:rsidR="003456B6" w:rsidRPr="00E23C21" w:rsidRDefault="00621FA5" w:rsidP="0034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456B6" w:rsidRPr="00E23C21">
        <w:rPr>
          <w:rFonts w:ascii="Times New Roman" w:hAnsi="Times New Roman" w:cs="Times New Roman"/>
          <w:color w:val="000000"/>
          <w:sz w:val="28"/>
          <w:szCs w:val="28"/>
        </w:rPr>
        <w:t>Сокращение часов внеурочной деятельности для каждого учащегося происходит</w:t>
      </w:r>
      <w:r w:rsidR="00345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6B6" w:rsidRPr="00E23C21">
        <w:rPr>
          <w:rFonts w:ascii="Times New Roman" w:hAnsi="Times New Roman" w:cs="Times New Roman"/>
          <w:color w:val="000000"/>
          <w:sz w:val="28"/>
          <w:szCs w:val="28"/>
        </w:rPr>
        <w:t>индивидуально, в зависимости от направленности занятий, которые посещает</w:t>
      </w:r>
      <w:r w:rsidR="00345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6B6" w:rsidRPr="00E23C21">
        <w:rPr>
          <w:rFonts w:ascii="Times New Roman" w:hAnsi="Times New Roman" w:cs="Times New Roman"/>
          <w:color w:val="000000"/>
          <w:sz w:val="28"/>
          <w:szCs w:val="28"/>
        </w:rPr>
        <w:t>обучающихся вне школы. Изменение количества часов внеурочной деятельности</w:t>
      </w:r>
      <w:r w:rsidR="00345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6B6" w:rsidRPr="00E23C21">
        <w:rPr>
          <w:rFonts w:ascii="Times New Roman" w:hAnsi="Times New Roman" w:cs="Times New Roman"/>
          <w:color w:val="000000"/>
          <w:sz w:val="28"/>
          <w:szCs w:val="28"/>
        </w:rPr>
        <w:t>обучающегося фиксируется в Карточке учета внеурочной деятельности (с учетом</w:t>
      </w:r>
      <w:r w:rsidR="00345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6B6" w:rsidRPr="00E23C21">
        <w:rPr>
          <w:rFonts w:ascii="Times New Roman" w:hAnsi="Times New Roman" w:cs="Times New Roman"/>
          <w:color w:val="000000"/>
          <w:sz w:val="28"/>
          <w:szCs w:val="28"/>
        </w:rPr>
        <w:t>реализации всех пяти направлений).</w:t>
      </w:r>
    </w:p>
    <w:p w14:paraId="39C78DA3" w14:textId="68F02927" w:rsidR="003456B6" w:rsidRDefault="003456B6" w:rsidP="0034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Объем внеурочной деятельности для каждого учащегося составляет не более 10 часов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неделю.</w:t>
      </w:r>
    </w:p>
    <w:p w14:paraId="508475CA" w14:textId="77777777" w:rsidR="00BB4C67" w:rsidRDefault="00BB4C67" w:rsidP="0034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917A0F" w14:textId="77777777" w:rsidR="003456B6" w:rsidRPr="006051AA" w:rsidRDefault="003456B6" w:rsidP="00345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Модель режима организации внеурочной деятельности</w:t>
      </w:r>
    </w:p>
    <w:p w14:paraId="6304751A" w14:textId="577FA2CF" w:rsidR="003456B6" w:rsidRDefault="003456B6" w:rsidP="00345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60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ОО </w:t>
      </w:r>
      <w:bookmarkStart w:id="5" w:name="_Hlk111154973"/>
      <w:r w:rsidRPr="00345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ФГОС-2021 на 2022/23 учебный год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0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МБОУСОШ №3</w:t>
      </w:r>
    </w:p>
    <w:p w14:paraId="055659EA" w14:textId="2B1B68C8" w:rsidR="003456B6" w:rsidRDefault="003456B6" w:rsidP="00345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класс</w:t>
      </w:r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456B6" w14:paraId="4F202E9B" w14:textId="77777777" w:rsidTr="0097129F">
        <w:tc>
          <w:tcPr>
            <w:tcW w:w="9345" w:type="dxa"/>
          </w:tcPr>
          <w:p w14:paraId="3D0D569D" w14:textId="77777777" w:rsidR="003456B6" w:rsidRPr="006051AA" w:rsidRDefault="003456B6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Урочная деятельность</w:t>
            </w:r>
          </w:p>
          <w:p w14:paraId="43C09BA7" w14:textId="77777777" w:rsidR="003456B6" w:rsidRPr="006051AA" w:rsidRDefault="003456B6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уроков в зависимости от расписания уроков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параллели</w:t>
            </w: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456B6" w14:paraId="1F7DF6B5" w14:textId="77777777" w:rsidTr="0097129F">
        <w:tc>
          <w:tcPr>
            <w:tcW w:w="9345" w:type="dxa"/>
          </w:tcPr>
          <w:p w14:paraId="20A8E174" w14:textId="77777777" w:rsidR="003456B6" w:rsidRPr="006051AA" w:rsidRDefault="003456B6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Перерыв</w:t>
            </w:r>
          </w:p>
          <w:p w14:paraId="09DDDD43" w14:textId="77777777" w:rsidR="003456B6" w:rsidRPr="006051AA" w:rsidRDefault="003456B6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 менее 30 минут)</w:t>
            </w:r>
          </w:p>
        </w:tc>
      </w:tr>
      <w:tr w:rsidR="003456B6" w14:paraId="0E224A17" w14:textId="77777777" w:rsidTr="0097129F">
        <w:tc>
          <w:tcPr>
            <w:tcW w:w="9345" w:type="dxa"/>
          </w:tcPr>
          <w:p w14:paraId="3E6E4D67" w14:textId="77777777" w:rsidR="003456B6" w:rsidRPr="006051AA" w:rsidRDefault="003456B6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Внеурочная деятельность</w:t>
            </w:r>
          </w:p>
          <w:p w14:paraId="289C457B" w14:textId="77777777" w:rsidR="003456B6" w:rsidRPr="006051AA" w:rsidRDefault="003456B6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 1 до 3 в зависимости от общего количества часов внеурочной деятельности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необходимости разгрузки последующих учебных дней)</w:t>
            </w:r>
          </w:p>
        </w:tc>
      </w:tr>
    </w:tbl>
    <w:p w14:paraId="548115FE" w14:textId="2C4A3677" w:rsidR="003456B6" w:rsidRPr="00C974CF" w:rsidRDefault="00C974CF" w:rsidP="00C974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974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14:paraId="36184667" w14:textId="6A12999F" w:rsidR="00C974CF" w:rsidRPr="00C974CF" w:rsidRDefault="00C974CF" w:rsidP="00C974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974CF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14:paraId="669C4C44" w14:textId="2141A843" w:rsidR="00C974CF" w:rsidRPr="00C974CF" w:rsidRDefault="00C974CF" w:rsidP="00C974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974CF">
        <w:rPr>
          <w:rFonts w:ascii="Times New Roman" w:hAnsi="Times New Roman" w:cs="Times New Roman"/>
          <w:color w:val="000000"/>
          <w:sz w:val="28"/>
          <w:szCs w:val="28"/>
        </w:rPr>
        <w:t>И.о.директора МБОУСОШ №3</w:t>
      </w:r>
    </w:p>
    <w:p w14:paraId="6EE0E715" w14:textId="517A0CCD" w:rsidR="00C974CF" w:rsidRPr="00C974CF" w:rsidRDefault="00C974CF" w:rsidP="00C974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974CF">
        <w:rPr>
          <w:rFonts w:ascii="Times New Roman" w:hAnsi="Times New Roman" w:cs="Times New Roman"/>
          <w:color w:val="000000"/>
          <w:sz w:val="28"/>
          <w:szCs w:val="28"/>
        </w:rPr>
        <w:t>___________А.Н.Лепяхова</w:t>
      </w:r>
    </w:p>
    <w:p w14:paraId="5249FB93" w14:textId="349499D9" w:rsidR="00C974CF" w:rsidRPr="00C974CF" w:rsidRDefault="00C974CF" w:rsidP="00C974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974CF">
        <w:rPr>
          <w:rFonts w:ascii="Times New Roman" w:hAnsi="Times New Roman" w:cs="Times New Roman"/>
          <w:color w:val="000000"/>
          <w:sz w:val="28"/>
          <w:szCs w:val="28"/>
        </w:rPr>
        <w:t>«01» сентября 2022г.</w:t>
      </w:r>
    </w:p>
    <w:p w14:paraId="5CD32172" w14:textId="77777777" w:rsidR="003456B6" w:rsidRDefault="003456B6" w:rsidP="00345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B7013C" w14:textId="77777777" w:rsidR="003456B6" w:rsidRDefault="003456B6" w:rsidP="00345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</w:t>
      </w:r>
    </w:p>
    <w:p w14:paraId="49B72713" w14:textId="35374869" w:rsidR="003456B6" w:rsidRDefault="003456B6" w:rsidP="00345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1-х классах</w:t>
      </w:r>
    </w:p>
    <w:p w14:paraId="08F835DE" w14:textId="77777777" w:rsidR="003456B6" w:rsidRDefault="003456B6" w:rsidP="00345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период освоения ООП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</w:t>
      </w:r>
      <w:r w:rsidRPr="003456B6">
        <w:t xml:space="preserve"> </w:t>
      </w:r>
      <w:r w:rsidRPr="00345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ФГОС-2021 </w:t>
      </w:r>
    </w:p>
    <w:p w14:paraId="1262DA4C" w14:textId="6BE9F210" w:rsidR="003456B6" w:rsidRPr="00437831" w:rsidRDefault="003456B6" w:rsidP="00345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2022/23 учебный год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55D59A4" w14:textId="77777777" w:rsidR="003456B6" w:rsidRPr="00DD5307" w:rsidRDefault="003456B6" w:rsidP="00345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</w:t>
      </w:r>
      <w:r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СОШ № 3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г.Апшеронска</w:t>
      </w:r>
    </w:p>
    <w:tbl>
      <w:tblPr>
        <w:tblW w:w="4804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2123"/>
        <w:gridCol w:w="1773"/>
        <w:gridCol w:w="866"/>
        <w:gridCol w:w="866"/>
      </w:tblGrid>
      <w:tr w:rsidR="006D0934" w:rsidRPr="006965A3" w14:paraId="5B3FA6E0" w14:textId="3C9F62E8" w:rsidTr="00F21214">
        <w:trPr>
          <w:trHeight w:val="450"/>
          <w:jc w:val="center"/>
        </w:trPr>
        <w:tc>
          <w:tcPr>
            <w:tcW w:w="336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17956" w14:textId="77777777" w:rsidR="006D0934" w:rsidRPr="006965A3" w:rsidRDefault="006D0934" w:rsidP="0097129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212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8A39F" w14:textId="77777777" w:rsidR="006D0934" w:rsidRPr="006965A3" w:rsidRDefault="006D0934" w:rsidP="0097129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Названия</w:t>
            </w:r>
          </w:p>
        </w:tc>
        <w:tc>
          <w:tcPr>
            <w:tcW w:w="177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9DA43" w14:textId="77777777" w:rsidR="006D0934" w:rsidRPr="006965A3" w:rsidRDefault="006D0934" w:rsidP="0097129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2790" w14:textId="27D2F2FB" w:rsidR="006D0934" w:rsidRPr="006965A3" w:rsidRDefault="00DB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5A3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  <w:r w:rsidR="005109AE" w:rsidRPr="006965A3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6D0934" w:rsidRPr="006965A3" w14:paraId="6671EE13" w14:textId="77777777" w:rsidTr="00F21214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3F1C6B4" w14:textId="77777777" w:rsidR="006D0934" w:rsidRPr="006965A3" w:rsidRDefault="006D0934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D60AD5F" w14:textId="77777777" w:rsidR="006D0934" w:rsidRPr="006965A3" w:rsidRDefault="006D0934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0E80860" w14:textId="77777777" w:rsidR="006D0934" w:rsidRPr="006965A3" w:rsidRDefault="006D0934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6362C" w14:textId="1070F397" w:rsidR="006D0934" w:rsidRPr="006965A3" w:rsidRDefault="006D0934" w:rsidP="0097129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CC"/>
                <w:lang w:eastAsia="ru-RU"/>
              </w:rPr>
              <w:t xml:space="preserve">1 «А» </w:t>
            </w:r>
            <w:r w:rsidRPr="00696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91405" w14:textId="5FC01022" w:rsidR="006D0934" w:rsidRPr="006965A3" w:rsidRDefault="006D0934" w:rsidP="0097129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CC"/>
                <w:lang w:eastAsia="ru-RU"/>
              </w:rPr>
              <w:t xml:space="preserve">1 «Б» </w:t>
            </w:r>
            <w:r w:rsidRPr="00696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</w:tr>
      <w:tr w:rsidR="00DB44DE" w:rsidRPr="006965A3" w14:paraId="07955142" w14:textId="77777777" w:rsidTr="00F21214">
        <w:trPr>
          <w:trHeight w:val="1065"/>
          <w:jc w:val="center"/>
        </w:trPr>
        <w:tc>
          <w:tcPr>
            <w:tcW w:w="336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A0C7F" w14:textId="61A89503" w:rsidR="00DB44DE" w:rsidRPr="006965A3" w:rsidRDefault="00C974CF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_Hlk111154005"/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  <w:r w:rsidR="00DB44DE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«Разговоры о важном»</w:t>
            </w:r>
            <w:bookmarkEnd w:id="6"/>
          </w:p>
        </w:tc>
        <w:tc>
          <w:tcPr>
            <w:tcW w:w="212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E6A68" w14:textId="77777777" w:rsidR="00DB44DE" w:rsidRPr="006965A3" w:rsidRDefault="00DB44DE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«Разговоры о важном»</w:t>
            </w:r>
          </w:p>
        </w:tc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504CD" w14:textId="2282CCCF" w:rsidR="00DB44DE" w:rsidRPr="006965A3" w:rsidRDefault="00CE042D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Классный час 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61154" w14:textId="296C0F0C" w:rsidR="00DB44DE" w:rsidRPr="006965A3" w:rsidRDefault="00DB44DE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09AE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/34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389BA" w14:textId="181EF034" w:rsidR="00DB44DE" w:rsidRPr="006965A3" w:rsidRDefault="00DB44DE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09AE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/34</w:t>
            </w:r>
          </w:p>
        </w:tc>
      </w:tr>
      <w:tr w:rsidR="00DB44DE" w:rsidRPr="006965A3" w14:paraId="5ADFD8F6" w14:textId="77777777" w:rsidTr="008525B1">
        <w:trPr>
          <w:trHeight w:val="1198"/>
          <w:jc w:val="center"/>
        </w:trPr>
        <w:tc>
          <w:tcPr>
            <w:tcW w:w="3364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1E43A" w14:textId="77777777" w:rsidR="00DB44DE" w:rsidRPr="006965A3" w:rsidRDefault="00DB44DE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0A5BC" w14:textId="77777777" w:rsidR="00DB44DE" w:rsidRPr="006965A3" w:rsidRDefault="00DB44DE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</w:t>
            </w:r>
          </w:p>
          <w:p w14:paraId="3F5D3447" w14:textId="21B51E1B" w:rsidR="008525B1" w:rsidRPr="006965A3" w:rsidRDefault="008525B1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B4BE6" w14:textId="26F87949" w:rsidR="00DB44DE" w:rsidRPr="006965A3" w:rsidRDefault="00DB44DE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Кружок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BBB07" w14:textId="73A33CBE" w:rsidR="00DB44DE" w:rsidRPr="006965A3" w:rsidRDefault="008525B1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09AE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2DAC7" w14:textId="36F226C9" w:rsidR="00DB44DE" w:rsidRPr="006965A3" w:rsidRDefault="008525B1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09AE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FB55C3" w:rsidRPr="006965A3" w14:paraId="693E0AE6" w14:textId="77777777" w:rsidTr="008525B1">
        <w:trPr>
          <w:trHeight w:val="465"/>
          <w:jc w:val="center"/>
        </w:trPr>
        <w:tc>
          <w:tcPr>
            <w:tcW w:w="3364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ECFE8" w14:textId="67E3B7FD" w:rsidR="00FB55C3" w:rsidRPr="006965A3" w:rsidRDefault="008525B1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изучение учебных предметов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AB1A7" w14:textId="568E9DD3" w:rsidR="00FB55C3" w:rsidRPr="006965A3" w:rsidRDefault="00FB55C3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Краеведческий туризм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E1A3F" w14:textId="548C9D09" w:rsidR="00FB55C3" w:rsidRPr="006965A3" w:rsidRDefault="00382C85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Кружок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1E722" w14:textId="55A4FDE2" w:rsidR="00FB55C3" w:rsidRPr="006965A3" w:rsidRDefault="005109AE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="00382C85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CF41D" w14:textId="3DF70912" w:rsidR="00FB55C3" w:rsidRPr="006965A3" w:rsidRDefault="005109AE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="00382C85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FB55C3" w:rsidRPr="006965A3" w14:paraId="6B460BEE" w14:textId="77777777" w:rsidTr="00F21214">
        <w:trPr>
          <w:trHeight w:val="570"/>
          <w:jc w:val="center"/>
        </w:trPr>
        <w:tc>
          <w:tcPr>
            <w:tcW w:w="336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81183" w14:textId="77777777" w:rsidR="00FB55C3" w:rsidRPr="006965A3" w:rsidRDefault="00FB55C3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4DAA2" w14:textId="716A5B5F" w:rsidR="00FB55C3" w:rsidRPr="006965A3" w:rsidRDefault="00FB55C3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</w:t>
            </w:r>
            <w:r w:rsidR="00944076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культура</w:t>
            </w:r>
            <w:r w:rsidR="00382C85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кубанского казачества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43F10" w14:textId="2AB8565A" w:rsidR="00FB55C3" w:rsidRPr="006965A3" w:rsidRDefault="00382C85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Кружок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403DC" w14:textId="45077E71" w:rsidR="00FB55C3" w:rsidRPr="006965A3" w:rsidRDefault="00826ED0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D0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4C77E" w14:textId="48978B70" w:rsidR="00FB55C3" w:rsidRPr="006965A3" w:rsidRDefault="00826ED0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09AE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D0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A00A05" w:rsidRPr="006965A3" w14:paraId="4A7CC0BF" w14:textId="77777777" w:rsidTr="00F21214">
        <w:trPr>
          <w:trHeight w:val="585"/>
          <w:jc w:val="center"/>
        </w:trPr>
        <w:tc>
          <w:tcPr>
            <w:tcW w:w="336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AF851" w14:textId="4AA280BF" w:rsidR="00A00A05" w:rsidRPr="006965A3" w:rsidRDefault="00C974CF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Функциональная грамотность</w:t>
            </w:r>
          </w:p>
        </w:tc>
        <w:tc>
          <w:tcPr>
            <w:tcW w:w="212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4FCC3" w14:textId="1D1F0B87" w:rsidR="00A00A05" w:rsidRPr="006965A3" w:rsidRDefault="00A00A05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Читательская грамотность</w:t>
            </w:r>
          </w:p>
        </w:tc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1ADAA" w14:textId="4CCEB3A1" w:rsidR="00A00A05" w:rsidRPr="006965A3" w:rsidRDefault="00A00A05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Кружок 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03118" w14:textId="2222AD1D" w:rsidR="00A00A05" w:rsidRPr="006965A3" w:rsidRDefault="005109AE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8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826ED0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82C85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8337E" w14:textId="273CE9C9" w:rsidR="00A00A05" w:rsidRPr="006965A3" w:rsidRDefault="005109AE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2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826ED0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82C85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00A05" w:rsidRPr="006965A3" w14:paraId="1DF32E80" w14:textId="77777777" w:rsidTr="00F21214">
        <w:trPr>
          <w:trHeight w:val="375"/>
          <w:jc w:val="center"/>
        </w:trPr>
        <w:tc>
          <w:tcPr>
            <w:tcW w:w="336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3856F" w14:textId="77777777" w:rsidR="00A00A05" w:rsidRPr="006965A3" w:rsidRDefault="00A00A05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2A980" w14:textId="5DBD22FC" w:rsidR="00A00A05" w:rsidRPr="006965A3" w:rsidRDefault="00A00A05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грамотность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D537D" w14:textId="0D090E7F" w:rsidR="00A00A05" w:rsidRPr="006965A3" w:rsidRDefault="00A00A05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8CC66" w14:textId="76F2EADB" w:rsidR="00A00A05" w:rsidRPr="006965A3" w:rsidRDefault="00AB298D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</w:t>
            </w:r>
            <w:r w:rsidR="003812B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</w:t>
            </w: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0</w:t>
            </w:r>
            <w:r w:rsidR="005109AE"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</w:t>
            </w:r>
            <w:r w:rsidR="00382C85"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62916" w14:textId="127FEDD9" w:rsidR="00A00A05" w:rsidRPr="006965A3" w:rsidRDefault="00AB298D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1,0</w:t>
            </w:r>
            <w:r w:rsidR="005109AE"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</w:t>
            </w:r>
            <w:r w:rsidR="00382C85"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17</w:t>
            </w:r>
          </w:p>
        </w:tc>
      </w:tr>
      <w:tr w:rsidR="00A00A05" w:rsidRPr="006965A3" w14:paraId="00204BF1" w14:textId="77777777" w:rsidTr="00F21214">
        <w:trPr>
          <w:trHeight w:val="1215"/>
          <w:jc w:val="center"/>
        </w:trPr>
        <w:tc>
          <w:tcPr>
            <w:tcW w:w="336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B4909" w14:textId="5357824E" w:rsidR="00A00A05" w:rsidRPr="006965A3" w:rsidRDefault="00C974CF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работа</w:t>
            </w:r>
          </w:p>
        </w:tc>
        <w:tc>
          <w:tcPr>
            <w:tcW w:w="212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DBC74" w14:textId="73C48C64" w:rsidR="00A00A05" w:rsidRPr="006965A3" w:rsidRDefault="00A00A05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“Основы финансовой грамотности”</w:t>
            </w:r>
          </w:p>
        </w:tc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39457" w14:textId="756F9F8B" w:rsidR="00A00A05" w:rsidRPr="006965A3" w:rsidRDefault="00A00A05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Кружок 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EC485" w14:textId="1526417F" w:rsidR="00A00A05" w:rsidRPr="006965A3" w:rsidRDefault="00AB298D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109AE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82C85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5DFE8" w14:textId="75F3AF4D" w:rsidR="00A00A05" w:rsidRPr="006965A3" w:rsidRDefault="00AB298D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109AE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82C85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00A05" w:rsidRPr="006965A3" w14:paraId="2DF9E09D" w14:textId="77777777" w:rsidTr="00F21214">
        <w:trPr>
          <w:trHeight w:val="390"/>
          <w:jc w:val="center"/>
        </w:trPr>
        <w:tc>
          <w:tcPr>
            <w:tcW w:w="336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0F9EA" w14:textId="77777777" w:rsidR="00A00A05" w:rsidRPr="006965A3" w:rsidRDefault="00A00A05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046D2" w14:textId="3280B9CA" w:rsidR="00A00A05" w:rsidRPr="006965A3" w:rsidRDefault="00A00A05" w:rsidP="0097129F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965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Разговор о профессиях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9C4B3" w14:textId="04F4838E" w:rsidR="00A00A05" w:rsidRPr="006965A3" w:rsidRDefault="00A00A05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Кружок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BDBC5" w14:textId="028A7B30" w:rsidR="00A00A05" w:rsidRPr="006965A3" w:rsidRDefault="005109AE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8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AB298D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82C85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AFF1E" w14:textId="2C0FA3F6" w:rsidR="00A00A05" w:rsidRPr="006965A3" w:rsidRDefault="005109AE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20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AB298D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82C85"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17E56" w:rsidRPr="006965A3" w14:paraId="534A17D8" w14:textId="77777777" w:rsidTr="00F21214">
        <w:trPr>
          <w:jc w:val="center"/>
        </w:trPr>
        <w:tc>
          <w:tcPr>
            <w:tcW w:w="336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534A0" w14:textId="38928E8C" w:rsidR="00E17E56" w:rsidRPr="006965A3" w:rsidRDefault="00C974CF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личности и самореализация обучающихся (творческое и физическое развитие)</w:t>
            </w:r>
          </w:p>
        </w:tc>
        <w:tc>
          <w:tcPr>
            <w:tcW w:w="2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0C201" w14:textId="1EC363F5" w:rsidR="00E17E56" w:rsidRPr="006965A3" w:rsidRDefault="00E17E5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«Школа театрального мюзикла»</w:t>
            </w:r>
          </w:p>
        </w:tc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F7F13" w14:textId="77777777" w:rsidR="00E17E56" w:rsidRPr="006965A3" w:rsidRDefault="00E17E5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Музыкально-театральная студия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AC627" w14:textId="3A265FFA" w:rsidR="00E17E56" w:rsidRPr="006965A3" w:rsidRDefault="00E17E5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</w:t>
            </w:r>
            <w:r w:rsidR="005109AE"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/34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0C698" w14:textId="47158897" w:rsidR="00E17E56" w:rsidRPr="006965A3" w:rsidRDefault="00E17E5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</w:t>
            </w:r>
            <w:r w:rsidR="005109AE"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/34</w:t>
            </w:r>
          </w:p>
        </w:tc>
      </w:tr>
      <w:tr w:rsidR="00E17E56" w:rsidRPr="006965A3" w14:paraId="00955A1F" w14:textId="77777777" w:rsidTr="00F21214">
        <w:trPr>
          <w:trHeight w:val="840"/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14:paraId="5C81A1D8" w14:textId="77777777" w:rsidR="00E17E56" w:rsidRPr="006965A3" w:rsidRDefault="00E17E5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3F69A" w14:textId="77777777" w:rsidR="00E17E56" w:rsidRPr="006965A3" w:rsidRDefault="00E17E5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«Самбо»</w:t>
            </w:r>
          </w:p>
          <w:p w14:paraId="4DCA336C" w14:textId="77777777" w:rsidR="00E17E56" w:rsidRPr="006965A3" w:rsidRDefault="00E17E5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070EFA91" w14:textId="77777777" w:rsidR="00E17E56" w:rsidRPr="006965A3" w:rsidRDefault="00E17E5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B0102E" w14:textId="77777777" w:rsidR="00A00A05" w:rsidRPr="006965A3" w:rsidRDefault="00A00A05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419A6D" w14:textId="77777777" w:rsidR="00A00A05" w:rsidRPr="006965A3" w:rsidRDefault="00A00A05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2AB647" w14:textId="4A6971DA" w:rsidR="00A00A05" w:rsidRPr="006965A3" w:rsidRDefault="00A00A05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FC7B1" w14:textId="575D8B51" w:rsidR="00E17E56" w:rsidRPr="006965A3" w:rsidRDefault="00E17E5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Кружок 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C9B8D" w14:textId="3A788ABE" w:rsidR="00E17E56" w:rsidRPr="006965A3" w:rsidRDefault="00E17E5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</w:t>
            </w:r>
            <w:r w:rsidR="005109AE"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/34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870A6" w14:textId="148A360A" w:rsidR="00E17E56" w:rsidRPr="006965A3" w:rsidRDefault="00E17E56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</w:t>
            </w:r>
            <w:r w:rsidR="005109AE"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</w:t>
            </w:r>
            <w:r w:rsidR="00F21214"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34</w:t>
            </w:r>
          </w:p>
        </w:tc>
      </w:tr>
      <w:tr w:rsidR="005109AE" w:rsidRPr="006965A3" w14:paraId="523B678A" w14:textId="77777777" w:rsidTr="00F21214">
        <w:trPr>
          <w:trHeight w:val="157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vAlign w:val="center"/>
          </w:tcPr>
          <w:p w14:paraId="55C527B9" w14:textId="474A2263" w:rsidR="005109AE" w:rsidRPr="006965A3" w:rsidRDefault="005109AE" w:rsidP="00A0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Военно-спортивное направление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1B9A1" w14:textId="78E9EDBA" w:rsidR="005109AE" w:rsidRPr="006965A3" w:rsidRDefault="00C974CF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«</w:t>
            </w:r>
            <w:r w:rsidR="00826ED0"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Казачьи игры»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B0BA8" w14:textId="33DC8256" w:rsidR="005109AE" w:rsidRPr="006965A3" w:rsidRDefault="005109AE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B38BE" w14:textId="53D85CAF" w:rsidR="005109AE" w:rsidRPr="006965A3" w:rsidRDefault="00F21214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0</w:t>
            </w:r>
            <w:r w:rsidR="003812B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</w:t>
            </w:r>
            <w:r w:rsidR="00AB298D"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</w:t>
            </w: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CD605" w14:textId="34D26195" w:rsidR="005109AE" w:rsidRPr="006965A3" w:rsidRDefault="00F21214" w:rsidP="0097129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0,</w:t>
            </w:r>
            <w:r w:rsidR="00AB298D"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</w:t>
            </w: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/17</w:t>
            </w:r>
          </w:p>
        </w:tc>
      </w:tr>
      <w:tr w:rsidR="00826ED0" w:rsidRPr="006965A3" w14:paraId="08102639" w14:textId="77777777" w:rsidTr="008F74C0">
        <w:trPr>
          <w:trHeight w:val="1395"/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14:paraId="3EA5EC50" w14:textId="51D4FD4D" w:rsidR="00826ED0" w:rsidRPr="006965A3" w:rsidRDefault="00826ED0" w:rsidP="00B265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воспитательных занятий</w:t>
            </w:r>
          </w:p>
        </w:tc>
        <w:tc>
          <w:tcPr>
            <w:tcW w:w="212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4F378" w14:textId="6D823419" w:rsidR="00826ED0" w:rsidRPr="006965A3" w:rsidRDefault="003812B5" w:rsidP="00B26537">
            <w:pPr>
              <w:spacing w:after="0" w:line="255" w:lineRule="atLeast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«Безопасные дороги Кубани»</w:t>
            </w:r>
          </w:p>
          <w:p w14:paraId="7E678ACE" w14:textId="730662B0" w:rsidR="00826ED0" w:rsidRPr="006965A3" w:rsidRDefault="00826ED0" w:rsidP="00B265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5078E" w14:textId="43160880" w:rsidR="00826ED0" w:rsidRPr="006965A3" w:rsidRDefault="00826ED0" w:rsidP="00B265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Кружок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FC335" w14:textId="6C0C7163" w:rsidR="00826ED0" w:rsidRPr="006965A3" w:rsidRDefault="00826ED0" w:rsidP="00B265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</w:t>
            </w:r>
            <w:r w:rsidR="00D05A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/0</w:t>
            </w: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/</w:t>
            </w:r>
            <w:r w:rsidR="00D05A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17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07BF4" w14:textId="1385180D" w:rsidR="00826ED0" w:rsidRPr="006965A3" w:rsidRDefault="00826ED0" w:rsidP="00B265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1/</w:t>
            </w:r>
            <w:r w:rsidR="00D05A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0/17</w:t>
            </w:r>
          </w:p>
        </w:tc>
      </w:tr>
      <w:tr w:rsidR="00826ED0" w:rsidRPr="006965A3" w14:paraId="1BD6A899" w14:textId="77777777" w:rsidTr="008F74C0">
        <w:trPr>
          <w:trHeight w:val="210"/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999DB69" w14:textId="77777777" w:rsidR="00826ED0" w:rsidRPr="006965A3" w:rsidRDefault="00826ED0" w:rsidP="00B265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33A56" w14:textId="5574CF63" w:rsidR="00826ED0" w:rsidRPr="006965A3" w:rsidRDefault="00826ED0" w:rsidP="00B26537">
            <w:pPr>
              <w:spacing w:after="0" w:line="255" w:lineRule="atLeast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Урок мужества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1E45D" w14:textId="0697A191" w:rsidR="00826ED0" w:rsidRPr="006965A3" w:rsidRDefault="00826ED0" w:rsidP="00B265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Классный час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28593" w14:textId="48648FC9" w:rsidR="00826ED0" w:rsidRPr="006965A3" w:rsidRDefault="00826ED0" w:rsidP="00B265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1/34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B1E4F" w14:textId="350F15AA" w:rsidR="00826ED0" w:rsidRPr="006965A3" w:rsidRDefault="00826ED0" w:rsidP="00B265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1/34</w:t>
            </w:r>
          </w:p>
        </w:tc>
      </w:tr>
      <w:tr w:rsidR="00B26537" w:rsidRPr="006965A3" w14:paraId="572058DC" w14:textId="77777777" w:rsidTr="00F21214">
        <w:trPr>
          <w:jc w:val="center"/>
        </w:trPr>
        <w:tc>
          <w:tcPr>
            <w:tcW w:w="726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14:paraId="4C846F51" w14:textId="589B2A3C" w:rsidR="00B26537" w:rsidRPr="006965A3" w:rsidRDefault="00B26537" w:rsidP="00B265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неделю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F56B6" w14:textId="53B02CD1" w:rsidR="00B26537" w:rsidRPr="006965A3" w:rsidRDefault="00B26537" w:rsidP="00B265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E4741" w14:textId="28B432C8" w:rsidR="00B26537" w:rsidRPr="006965A3" w:rsidRDefault="00B26537" w:rsidP="00B265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CC"/>
                <w:lang w:eastAsia="ru-RU"/>
              </w:rPr>
              <w:t>10</w:t>
            </w:r>
          </w:p>
        </w:tc>
      </w:tr>
      <w:tr w:rsidR="00B26537" w:rsidRPr="006965A3" w14:paraId="3CD098E0" w14:textId="77777777" w:rsidTr="00F21214">
        <w:trPr>
          <w:jc w:val="center"/>
        </w:trPr>
        <w:tc>
          <w:tcPr>
            <w:tcW w:w="726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14:paraId="245E8921" w14:textId="4A564F5A" w:rsidR="00B26537" w:rsidRPr="006965A3" w:rsidRDefault="00B26537" w:rsidP="00B265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учебный год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F745A" w14:textId="6C2EF96C" w:rsidR="00B26537" w:rsidRPr="006965A3" w:rsidRDefault="00B26537" w:rsidP="00B265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CC"/>
                <w:lang w:eastAsia="ru-RU"/>
              </w:rPr>
              <w:t>330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F97D5" w14:textId="61239A3F" w:rsidR="00B26537" w:rsidRPr="006965A3" w:rsidRDefault="00B26537" w:rsidP="00B265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696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CC"/>
                <w:lang w:eastAsia="ru-RU"/>
              </w:rPr>
              <w:t>330</w:t>
            </w:r>
          </w:p>
        </w:tc>
      </w:tr>
    </w:tbl>
    <w:p w14:paraId="1944E616" w14:textId="0C596658" w:rsidR="003456B6" w:rsidRDefault="003456B6" w:rsidP="00345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7EEE5" w14:textId="47412496" w:rsidR="006965A3" w:rsidRPr="006965A3" w:rsidRDefault="006965A3" w:rsidP="0034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5A3">
        <w:rPr>
          <w:rFonts w:ascii="Times New Roman" w:hAnsi="Times New Roman" w:cs="Times New Roman"/>
          <w:sz w:val="28"/>
          <w:szCs w:val="28"/>
        </w:rPr>
        <w:t>Составила заместитель директора по УВР                     Ю,В.Лежнина</w:t>
      </w:r>
    </w:p>
    <w:p w14:paraId="0901F982" w14:textId="77777777" w:rsidR="003456B6" w:rsidRPr="00233488" w:rsidRDefault="003456B6" w:rsidP="003456B6">
      <w:pPr>
        <w:pStyle w:val="Default"/>
        <w:pageBreakBefore/>
        <w:jc w:val="both"/>
        <w:rPr>
          <w:sz w:val="28"/>
          <w:szCs w:val="28"/>
        </w:rPr>
      </w:pPr>
    </w:p>
    <w:p w14:paraId="2BCDA162" w14:textId="77777777" w:rsidR="003456B6" w:rsidRPr="00233488" w:rsidRDefault="003456B6" w:rsidP="003456B6">
      <w:pPr>
        <w:pStyle w:val="Default"/>
        <w:jc w:val="both"/>
        <w:rPr>
          <w:sz w:val="28"/>
          <w:szCs w:val="28"/>
        </w:rPr>
      </w:pPr>
    </w:p>
    <w:p w14:paraId="0AB4F194" w14:textId="77777777" w:rsidR="003456B6" w:rsidRPr="00233488" w:rsidRDefault="003456B6" w:rsidP="003456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5EE40B" w14:textId="77777777" w:rsidR="005F0F8D" w:rsidRDefault="005F0F8D"/>
    <w:sectPr w:rsidR="005F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592A"/>
    <w:multiLevelType w:val="hybridMultilevel"/>
    <w:tmpl w:val="A57AC1FC"/>
    <w:lvl w:ilvl="0" w:tplc="3D3C8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D"/>
    <w:rsid w:val="000309C4"/>
    <w:rsid w:val="00062118"/>
    <w:rsid w:val="000E14FE"/>
    <w:rsid w:val="001C3C36"/>
    <w:rsid w:val="00220F28"/>
    <w:rsid w:val="003272C9"/>
    <w:rsid w:val="003456B6"/>
    <w:rsid w:val="003534AC"/>
    <w:rsid w:val="003812B5"/>
    <w:rsid w:val="00382C85"/>
    <w:rsid w:val="00435E34"/>
    <w:rsid w:val="00470F7E"/>
    <w:rsid w:val="005109AE"/>
    <w:rsid w:val="00544B77"/>
    <w:rsid w:val="005F0F8D"/>
    <w:rsid w:val="00621FA5"/>
    <w:rsid w:val="0067163F"/>
    <w:rsid w:val="006965A3"/>
    <w:rsid w:val="006A0D0A"/>
    <w:rsid w:val="006D0934"/>
    <w:rsid w:val="006E3609"/>
    <w:rsid w:val="00826ED0"/>
    <w:rsid w:val="00833D29"/>
    <w:rsid w:val="008525B1"/>
    <w:rsid w:val="00916277"/>
    <w:rsid w:val="00944076"/>
    <w:rsid w:val="00950105"/>
    <w:rsid w:val="00A00A05"/>
    <w:rsid w:val="00A07BCA"/>
    <w:rsid w:val="00A32DF3"/>
    <w:rsid w:val="00AB298D"/>
    <w:rsid w:val="00AC6E5D"/>
    <w:rsid w:val="00B26537"/>
    <w:rsid w:val="00BB4C67"/>
    <w:rsid w:val="00C06DFC"/>
    <w:rsid w:val="00C974CF"/>
    <w:rsid w:val="00CE042D"/>
    <w:rsid w:val="00CF4CEA"/>
    <w:rsid w:val="00D05AF7"/>
    <w:rsid w:val="00D76230"/>
    <w:rsid w:val="00DB44DE"/>
    <w:rsid w:val="00DD2801"/>
    <w:rsid w:val="00E1584B"/>
    <w:rsid w:val="00E17E56"/>
    <w:rsid w:val="00F21214"/>
    <w:rsid w:val="00F76EC4"/>
    <w:rsid w:val="00F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B076"/>
  <w15:chartTrackingRefBased/>
  <w15:docId w15:val="{CA8EAA08-226A-4F54-A5B7-7D6FB4DC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5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4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9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Лепяхова</dc:creator>
  <cp:keywords/>
  <dc:description/>
  <cp:lastModifiedBy>Анна Лепяхова</cp:lastModifiedBy>
  <cp:revision>15</cp:revision>
  <cp:lastPrinted>2022-09-25T08:44:00Z</cp:lastPrinted>
  <dcterms:created xsi:type="dcterms:W3CDTF">2022-08-11T20:29:00Z</dcterms:created>
  <dcterms:modified xsi:type="dcterms:W3CDTF">2022-09-27T08:08:00Z</dcterms:modified>
</cp:coreProperties>
</file>